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Tehniskās universitātes</w:t>
      </w:r>
    </w:p>
    <w:p w:rsidR="007952DB" w:rsidRDefault="00747422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 w:rsidR="007952DB">
        <w:rPr>
          <w:rFonts w:ascii="Times New Roman" w:hAnsi="Times New Roman" w:cs="Times New Roman"/>
          <w:sz w:val="24"/>
          <w:szCs w:val="24"/>
          <w:lang w:val="lv-LV"/>
        </w:rPr>
        <w:t xml:space="preserve"> programmas koordinatorei</w:t>
      </w:r>
    </w:p>
    <w:p w:rsid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Starptautiskās sadarbības departamenta</w:t>
      </w:r>
    </w:p>
    <w:p w:rsid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Starptautiskās mobilitātes nodaļas vadītājai</w:t>
      </w:r>
    </w:p>
    <w:p w:rsidR="007952DB" w:rsidRP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52DB">
        <w:rPr>
          <w:rFonts w:ascii="Times New Roman" w:hAnsi="Times New Roman" w:cs="Times New Roman"/>
          <w:b/>
          <w:sz w:val="24"/>
          <w:szCs w:val="24"/>
          <w:lang w:val="lv-LV"/>
        </w:rPr>
        <w:t>Jolantai Jurēvicai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Pr="007952DB" w:rsidRDefault="007952D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  <w:r w:rsidRPr="007952DB">
        <w:rPr>
          <w:rFonts w:ascii="Times New Roman" w:hAnsi="Times New Roman" w:cs="Times New Roman"/>
          <w:sz w:val="24"/>
          <w:szCs w:val="24"/>
          <w:highlight w:val="yellow"/>
          <w:lang w:val="lv-LV"/>
        </w:rPr>
        <w:t xml:space="preserve">RTU … fakultātes </w:t>
      </w:r>
    </w:p>
    <w:p w:rsidR="007952DB" w:rsidRPr="007952DB" w:rsidRDefault="007952D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  <w:r w:rsidRPr="007952DB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… katedras vadītāja</w:t>
      </w:r>
    </w:p>
    <w:p w:rsidR="007952DB" w:rsidRPr="007952DB" w:rsidRDefault="007952D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7952DB">
        <w:rPr>
          <w:rFonts w:ascii="Times New Roman" w:hAnsi="Times New Roman" w:cs="Times New Roman"/>
          <w:sz w:val="24"/>
          <w:szCs w:val="24"/>
          <w:highlight w:val="yellow"/>
          <w:lang w:val="lv-LV"/>
        </w:rPr>
        <w:t xml:space="preserve">profesora </w:t>
      </w:r>
      <w:r w:rsidRPr="00447D9F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Jāņa Bērziņa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803D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Lūdzu izskatīt manu pieteikumu </w:t>
      </w:r>
      <w:r w:rsidR="00747422"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stipendiju konkursa </w:t>
      </w:r>
      <w:r w:rsidR="00595701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 xml:space="preserve">docēšanas/mācību 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>mobilitātes sadaļā.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Mobilitātes vieta: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Plānotais vizītes laiks: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Vizītes mērķis: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Pr="00300730" w:rsidRDefault="00300730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>araksts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>un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447D9F" w:rsidRPr="00447D9F">
        <w:rPr>
          <w:rFonts w:ascii="Times New Roman" w:hAnsi="Times New Roman" w:cs="Times New Roman"/>
          <w:i/>
          <w:sz w:val="24"/>
          <w:szCs w:val="24"/>
          <w:lang w:val="lv-LV"/>
        </w:rPr>
        <w:t>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Saskaņots. Atbalstu!</w:t>
      </w:r>
    </w:p>
    <w:p w:rsidR="00D90783" w:rsidRDefault="00D90783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Struktūrvienības vadītājs:</w:t>
      </w:r>
      <w:r w:rsidR="00300730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</w:t>
      </w:r>
    </w:p>
    <w:p w:rsidR="00300730" w:rsidRPr="00300730" w:rsidRDefault="00300730" w:rsidP="00795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Paraksts un datums/</w:t>
      </w:r>
    </w:p>
    <w:sectPr w:rsidR="00300730" w:rsidRPr="00300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7"/>
    <w:rsid w:val="00010D9F"/>
    <w:rsid w:val="002A375C"/>
    <w:rsid w:val="00300730"/>
    <w:rsid w:val="003C3129"/>
    <w:rsid w:val="00447D9F"/>
    <w:rsid w:val="00595701"/>
    <w:rsid w:val="005C0309"/>
    <w:rsid w:val="006D775C"/>
    <w:rsid w:val="00747422"/>
    <w:rsid w:val="007952DB"/>
    <w:rsid w:val="007D4B6F"/>
    <w:rsid w:val="007F6FBD"/>
    <w:rsid w:val="00803D60"/>
    <w:rsid w:val="00B160B7"/>
    <w:rsid w:val="00D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F40EF-8218-46CB-B130-B8673DA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JJ00110</dc:creator>
  <cp:keywords/>
  <dc:description/>
  <cp:lastModifiedBy>Jolanta Jurēvica</cp:lastModifiedBy>
  <cp:revision>11</cp:revision>
  <cp:lastPrinted>2017-09-19T13:26:00Z</cp:lastPrinted>
  <dcterms:created xsi:type="dcterms:W3CDTF">2017-09-19T12:52:00Z</dcterms:created>
  <dcterms:modified xsi:type="dcterms:W3CDTF">2017-09-19T13:27:00Z</dcterms:modified>
</cp:coreProperties>
</file>